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A" w:rsidRPr="00F5280E" w:rsidRDefault="00D4720A" w:rsidP="00F5280E">
      <w:pPr>
        <w:spacing w:after="0" w:line="240" w:lineRule="auto"/>
        <w:ind w:left="3686"/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Hlk46504000"/>
      <w:r w:rsidRPr="00F5280E">
        <w:rPr>
          <w:rFonts w:ascii="Calibri" w:eastAsia="Calibri" w:hAnsi="Calibri" w:cs="Times New Roman"/>
          <w:sz w:val="20"/>
          <w:szCs w:val="20"/>
        </w:rPr>
        <w:t>Задание подготовлено в рамках проекта АНО «Лаборатория моде</w:t>
      </w:r>
      <w:r w:rsidRPr="00F5280E">
        <w:rPr>
          <w:rFonts w:ascii="Calibri" w:eastAsia="Calibri" w:hAnsi="Calibri" w:cs="Times New Roman"/>
          <w:sz w:val="20"/>
          <w:szCs w:val="20"/>
        </w:rPr>
        <w:t>р</w:t>
      </w:r>
      <w:r w:rsidRPr="00F5280E">
        <w:rPr>
          <w:rFonts w:ascii="Calibri" w:eastAsia="Calibri" w:hAnsi="Calibri"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F5280E">
        <w:rPr>
          <w:rFonts w:ascii="Calibri" w:eastAsia="Calibri" w:hAnsi="Calibri" w:cs="Times New Roman"/>
          <w:sz w:val="20"/>
          <w:szCs w:val="20"/>
        </w:rPr>
        <w:t>ю</w:t>
      </w:r>
      <w:r w:rsidRPr="00F5280E">
        <w:rPr>
          <w:rFonts w:ascii="Calibri" w:eastAsia="Calibri" w:hAnsi="Calibri"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5280E" w:rsidRPr="00F5280E" w:rsidRDefault="00F5280E" w:rsidP="00F528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80E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</w:p>
    <w:p w:rsidR="00F5280E" w:rsidRPr="00F5280E" w:rsidRDefault="00F5280E" w:rsidP="00F5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280E">
        <w:rPr>
          <w:rFonts w:ascii="Times New Roman" w:eastAsia="Calibri" w:hAnsi="Times New Roman" w:cs="Times New Roman"/>
          <w:sz w:val="24"/>
          <w:szCs w:val="24"/>
        </w:rPr>
        <w:t>Лапицкая</w:t>
      </w:r>
      <w:proofErr w:type="spellEnd"/>
      <w:r w:rsidRPr="00F5280E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Александровна, ГБПОУ «Пово</w:t>
      </w:r>
      <w:r>
        <w:rPr>
          <w:rFonts w:ascii="Times New Roman" w:eastAsia="Calibri" w:hAnsi="Times New Roman" w:cs="Times New Roman"/>
          <w:sz w:val="24"/>
          <w:szCs w:val="24"/>
        </w:rPr>
        <w:t>лжский государственный колледж»</w:t>
      </w:r>
    </w:p>
    <w:p w:rsidR="003B1A53" w:rsidRPr="00F5280E" w:rsidRDefault="003B1A53" w:rsidP="00F528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20A" w:rsidRPr="00F5280E" w:rsidRDefault="00D4720A" w:rsidP="00F528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280E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D4720A" w:rsidRPr="00F5280E" w:rsidRDefault="00D4720A" w:rsidP="00F5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80E">
        <w:rPr>
          <w:rFonts w:ascii="Times New Roman" w:eastAsia="Calibri" w:hAnsi="Times New Roman" w:cs="Times New Roman"/>
          <w:sz w:val="24"/>
          <w:szCs w:val="24"/>
        </w:rPr>
        <w:t>Компетенция</w:t>
      </w:r>
      <w:r w:rsidRPr="00F528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78F6" w:rsidRPr="00F5280E">
        <w:rPr>
          <w:rFonts w:ascii="Times New Roman" w:eastAsia="Calibri" w:hAnsi="Times New Roman" w:cs="Times New Roman"/>
          <w:sz w:val="24"/>
          <w:szCs w:val="24"/>
        </w:rPr>
        <w:t>разрешения проблем</w:t>
      </w:r>
      <w:r w:rsidR="003200E4" w:rsidRPr="00F5280E">
        <w:rPr>
          <w:rFonts w:ascii="Times New Roman" w:eastAsia="Calibri" w:hAnsi="Times New Roman" w:cs="Times New Roman"/>
          <w:sz w:val="24"/>
          <w:szCs w:val="24"/>
        </w:rPr>
        <w:t xml:space="preserve">. Текущий контроль и коррекция деятельности. </w:t>
      </w:r>
      <w:r w:rsidR="006E78F6" w:rsidRPr="00F5280E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 w:rsidR="00C2294F" w:rsidRPr="00F5280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6E78F6" w:rsidRPr="00F5280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D4720A" w:rsidRPr="00F5280E" w:rsidRDefault="00DC36A2" w:rsidP="00F5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80E">
        <w:rPr>
          <w:rFonts w:ascii="Times New Roman" w:hAnsi="Times New Roman" w:cs="Times New Roman"/>
          <w:sz w:val="24"/>
          <w:szCs w:val="24"/>
        </w:rPr>
        <w:t>МДК.0</w:t>
      </w:r>
      <w:r w:rsidR="00F5280E">
        <w:rPr>
          <w:rFonts w:ascii="Times New Roman" w:hAnsi="Times New Roman" w:cs="Times New Roman"/>
          <w:sz w:val="24"/>
          <w:szCs w:val="24"/>
        </w:rPr>
        <w:t xml:space="preserve">4.01 </w:t>
      </w:r>
      <w:r w:rsidR="003200E4" w:rsidRPr="00F5280E">
        <w:rPr>
          <w:rFonts w:ascii="Times New Roman" w:hAnsi="Times New Roman" w:cs="Times New Roman"/>
          <w:sz w:val="24"/>
          <w:szCs w:val="24"/>
        </w:rPr>
        <w:t>Изготовление различных изделий на фрезерных станках с числовым програм</w:t>
      </w:r>
      <w:r w:rsidR="003200E4" w:rsidRPr="00F5280E">
        <w:rPr>
          <w:rFonts w:ascii="Times New Roman" w:hAnsi="Times New Roman" w:cs="Times New Roman"/>
          <w:sz w:val="24"/>
          <w:szCs w:val="24"/>
        </w:rPr>
        <w:t>м</w:t>
      </w:r>
      <w:r w:rsidR="003200E4" w:rsidRPr="00F5280E">
        <w:rPr>
          <w:rFonts w:ascii="Times New Roman" w:hAnsi="Times New Roman" w:cs="Times New Roman"/>
          <w:sz w:val="24"/>
          <w:szCs w:val="24"/>
        </w:rPr>
        <w:t>ным управлением по ст</w:t>
      </w:r>
      <w:r w:rsidR="00F5280E">
        <w:rPr>
          <w:rFonts w:ascii="Times New Roman" w:hAnsi="Times New Roman" w:cs="Times New Roman"/>
          <w:sz w:val="24"/>
          <w:szCs w:val="24"/>
        </w:rPr>
        <w:t>адиям технологического процесса</w:t>
      </w:r>
    </w:p>
    <w:p w:rsidR="00D4720A" w:rsidRPr="00F5280E" w:rsidRDefault="00D4720A" w:rsidP="00F5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80E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C835AA" w:rsidRPr="00F5280E">
        <w:rPr>
          <w:rFonts w:ascii="Times New Roman" w:hAnsi="Times New Roman" w:cs="Times New Roman"/>
          <w:sz w:val="24"/>
          <w:szCs w:val="24"/>
        </w:rPr>
        <w:t xml:space="preserve">Основные принципы последовательности </w:t>
      </w:r>
      <w:r w:rsidR="00F5280E" w:rsidRPr="00F5280E">
        <w:rPr>
          <w:rFonts w:ascii="Times New Roman" w:hAnsi="Times New Roman" w:cs="Times New Roman"/>
          <w:sz w:val="24"/>
          <w:szCs w:val="24"/>
        </w:rPr>
        <w:t>обработки на фрезерных станках</w:t>
      </w:r>
    </w:p>
    <w:p w:rsidR="00D4720A" w:rsidRPr="00F5280E" w:rsidRDefault="00D4720A" w:rsidP="00F5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20A" w:rsidRPr="00F5280E" w:rsidRDefault="00D4720A" w:rsidP="00F5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80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bookmarkEnd w:id="0"/>
    <w:p w:rsidR="00DB5165" w:rsidRPr="00F5280E" w:rsidRDefault="00D4720A" w:rsidP="00F5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 выполняется в рамках самостоятельной ра</w:t>
      </w:r>
      <w:r w:rsidR="00796FD4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обучающихся на уроке </w:t>
      </w:r>
      <w:r w:rsidR="00273F8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форм</w:t>
      </w:r>
      <w:r w:rsidR="00273F8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3F8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</w:t>
      </w:r>
      <w:r w:rsidR="00942DF4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</w:t>
      </w:r>
      <w:r w:rsidR="00273F8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по определению</w:t>
      </w:r>
      <w:r w:rsidR="009C0E0C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/выбору</w:t>
      </w:r>
      <w:r w:rsidR="00273F8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E0C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1E06C9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F8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деталей.</w:t>
      </w:r>
      <w:r w:rsidR="007E717B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F1A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задание необходимо проводить </w:t>
      </w:r>
      <w:r w:rsidR="00266E08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имеющихся базовых знаний о применяемом об</w:t>
      </w:r>
      <w:r w:rsidR="00266E08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6E08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рудовании и технологической оснастке, необходимой для выполнения </w:t>
      </w:r>
      <w:r w:rsidR="003C4AA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фрезерных работ на станке с ЧПУ.</w:t>
      </w:r>
      <w:r w:rsidR="00266E08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задания, обучающиеся могут использов</w:t>
      </w:r>
      <w:r w:rsidR="00942DF4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ГОСТ 14810-69; ГОСТ 166-89; ГОСТ 6507-90</w:t>
      </w:r>
      <w:r w:rsidR="005A53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FD4" w:rsidRPr="00F5280E" w:rsidRDefault="00796FD4" w:rsidP="00F5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280E" w:rsidRPr="00F5280E" w:rsidRDefault="00F5280E" w:rsidP="00F528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70B" w:rsidRPr="00F5280E" w:rsidRDefault="008E5FA3" w:rsidP="00F5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предприятие машиностроительной отрасли пришел </w:t>
      </w:r>
      <w:r w:rsidR="000A5869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="00D74F1A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изготовление детали «</w:t>
      </w:r>
      <w:r w:rsidR="003C4AA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Сухарик</w:t>
      </w:r>
      <w:r w:rsidR="0005736F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годовым объемом выпуска 9</w:t>
      </w:r>
      <w:r w:rsidR="00D74F1A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Деталь </w:t>
      </w:r>
      <w:r w:rsidR="00D74F1A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 изготавливать на </w:t>
      </w:r>
      <w:r w:rsidR="003C4AAD" w:rsidRPr="00F5280E">
        <w:rPr>
          <w:rFonts w:ascii="Times New Roman" w:hAnsi="Times New Roman" w:cs="Times New Roman"/>
          <w:sz w:val="24"/>
          <w:szCs w:val="24"/>
          <w:lang w:eastAsia="ru-RU"/>
        </w:rPr>
        <w:t>ве</w:t>
      </w:r>
      <w:r w:rsidR="003C4AAD" w:rsidRPr="00F5280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C4AAD" w:rsidRPr="00F5280E">
        <w:rPr>
          <w:rFonts w:ascii="Times New Roman" w:hAnsi="Times New Roman" w:cs="Times New Roman"/>
          <w:sz w:val="24"/>
          <w:szCs w:val="24"/>
          <w:lang w:eastAsia="ru-RU"/>
        </w:rPr>
        <w:t xml:space="preserve">тикально-фрезерном станке с ЧПУ модели </w:t>
      </w:r>
      <w:r w:rsidR="003C4AAD" w:rsidRPr="00F5280E">
        <w:rPr>
          <w:rFonts w:ascii="Times New Roman" w:hAnsi="Times New Roman" w:cs="Times New Roman"/>
          <w:sz w:val="24"/>
          <w:szCs w:val="24"/>
          <w:lang w:val="en-US" w:eastAsia="ru-RU"/>
        </w:rPr>
        <w:t>HAAS</w:t>
      </w:r>
      <w:r w:rsidR="003C4AAD" w:rsidRPr="00F5280E">
        <w:rPr>
          <w:rFonts w:ascii="Times New Roman" w:hAnsi="Times New Roman" w:cs="Times New Roman"/>
          <w:sz w:val="24"/>
          <w:szCs w:val="24"/>
          <w:lang w:eastAsia="ru-RU"/>
        </w:rPr>
        <w:t xml:space="preserve"> ТМ 1.</w:t>
      </w:r>
      <w:r w:rsidR="00266E08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3C4AA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«Сухарик» - </w:t>
      </w:r>
      <w:r w:rsidR="008B170B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AD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сталь 45 ГОСТ 1050-2013, заготовка-прокат. </w:t>
      </w:r>
      <w:r w:rsidR="00266E08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техно</w:t>
      </w:r>
      <w:r w:rsidR="00CD48CB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процесса составлена</w:t>
      </w:r>
      <w:r w:rsidR="00266E08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</w:t>
      </w:r>
      <w:r w:rsidR="00266E08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5280E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ключением </w:t>
      </w:r>
      <w:r w:rsidR="00266E08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</w:t>
      </w:r>
      <w:r w:rsidR="00524F71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 по текущему</w:t>
      </w:r>
      <w:r w:rsidR="00CD48CB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и мерительного ин</w:t>
      </w:r>
      <w:r w:rsidR="000E5776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8CB" w:rsidRPr="00F528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трумента.</w:t>
      </w:r>
    </w:p>
    <w:p w:rsidR="00055E15" w:rsidRPr="00F5280E" w:rsidRDefault="005B06BC" w:rsidP="00F5280E">
      <w:pPr>
        <w:pStyle w:val="Default"/>
        <w:ind w:firstLine="709"/>
        <w:jc w:val="both"/>
        <w:rPr>
          <w:rFonts w:eastAsiaTheme="minorEastAsia"/>
          <w:b/>
          <w:bCs/>
          <w:color w:val="auto"/>
          <w:lang w:eastAsia="ru-RU"/>
        </w:rPr>
      </w:pPr>
      <w:r w:rsidRPr="00F5280E">
        <w:rPr>
          <w:rFonts w:eastAsiaTheme="minorEastAsia"/>
          <w:b/>
          <w:bCs/>
          <w:color w:val="auto"/>
          <w:lang w:eastAsia="ru-RU"/>
        </w:rPr>
        <w:t>Внимательно изучите требования чертежа и описание технологического проце</w:t>
      </w:r>
      <w:r w:rsidRPr="00F5280E">
        <w:rPr>
          <w:rFonts w:eastAsiaTheme="minorEastAsia"/>
          <w:b/>
          <w:bCs/>
          <w:color w:val="auto"/>
          <w:lang w:eastAsia="ru-RU"/>
        </w:rPr>
        <w:t>с</w:t>
      </w:r>
      <w:r w:rsidRPr="00F5280E">
        <w:rPr>
          <w:rFonts w:eastAsiaTheme="minorEastAsia"/>
          <w:b/>
          <w:bCs/>
          <w:color w:val="auto"/>
          <w:lang w:eastAsia="ru-RU"/>
        </w:rPr>
        <w:t>са изготовления детали «Сухарик» в технологической карте. Определите, после каких переходов необходимо выполнить текущий контроль</w:t>
      </w:r>
      <w:r w:rsidR="00055E15" w:rsidRPr="00F5280E">
        <w:rPr>
          <w:rFonts w:eastAsiaTheme="minorEastAsia"/>
          <w:b/>
          <w:bCs/>
          <w:color w:val="auto"/>
          <w:lang w:eastAsia="ru-RU"/>
        </w:rPr>
        <w:t>, спланируйте контролируемые параметры и способ контроля</w:t>
      </w:r>
      <w:r w:rsidRPr="00F5280E">
        <w:rPr>
          <w:rFonts w:eastAsiaTheme="minorEastAsia"/>
          <w:b/>
          <w:bCs/>
          <w:color w:val="auto"/>
          <w:lang w:eastAsia="ru-RU"/>
        </w:rPr>
        <w:t xml:space="preserve"> </w:t>
      </w:r>
      <w:r w:rsidR="009C0E0C" w:rsidRPr="00F5280E">
        <w:rPr>
          <w:rFonts w:eastAsiaTheme="minorEastAsia"/>
          <w:b/>
          <w:bCs/>
          <w:color w:val="auto"/>
          <w:lang w:eastAsia="ru-RU"/>
        </w:rPr>
        <w:t>/средства контроля</w:t>
      </w:r>
      <w:r w:rsidR="005561CF" w:rsidRPr="00F5280E">
        <w:rPr>
          <w:rFonts w:eastAsiaTheme="minorEastAsia"/>
          <w:b/>
          <w:bCs/>
          <w:color w:val="auto"/>
          <w:lang w:eastAsia="ru-RU"/>
        </w:rPr>
        <w:t>.</w:t>
      </w:r>
    </w:p>
    <w:p w:rsidR="005B06BC" w:rsidRPr="00F5280E" w:rsidRDefault="005B06BC" w:rsidP="00F5280E">
      <w:pPr>
        <w:pStyle w:val="Default"/>
        <w:ind w:firstLine="709"/>
        <w:jc w:val="both"/>
        <w:rPr>
          <w:rFonts w:eastAsiaTheme="minorEastAsia"/>
          <w:bCs/>
          <w:color w:val="auto"/>
          <w:lang w:eastAsia="ru-RU"/>
        </w:rPr>
      </w:pPr>
      <w:r w:rsidRPr="00F5280E">
        <w:rPr>
          <w:rFonts w:eastAsiaTheme="minorEastAsia"/>
          <w:bCs/>
          <w:color w:val="auto"/>
          <w:lang w:eastAsia="ru-RU"/>
        </w:rPr>
        <w:t>Заполните бланк</w:t>
      </w:r>
      <w:r w:rsidRPr="00F5280E">
        <w:rPr>
          <w:rFonts w:eastAsiaTheme="minorEastAsia"/>
          <w:b/>
          <w:bCs/>
          <w:color w:val="auto"/>
          <w:lang w:eastAsia="ru-RU"/>
        </w:rPr>
        <w:t>.</w:t>
      </w:r>
      <w:r w:rsidR="00055E15" w:rsidRPr="00F5280E">
        <w:rPr>
          <w:rFonts w:eastAsiaTheme="minorEastAsia"/>
          <w:b/>
          <w:bCs/>
          <w:color w:val="auto"/>
          <w:lang w:eastAsia="ru-RU"/>
        </w:rPr>
        <w:t xml:space="preserve"> </w:t>
      </w:r>
      <w:r w:rsidR="00055E15" w:rsidRPr="00F5280E">
        <w:rPr>
          <w:rFonts w:eastAsiaTheme="minorEastAsia"/>
          <w:bCs/>
          <w:color w:val="auto"/>
          <w:lang w:eastAsia="ru-RU"/>
        </w:rPr>
        <w:t>Отчеркивайте каждый контролируемый параметр в отдельную стр</w:t>
      </w:r>
      <w:r w:rsidR="00055E15" w:rsidRPr="00F5280E">
        <w:rPr>
          <w:rFonts w:eastAsiaTheme="minorEastAsia"/>
          <w:bCs/>
          <w:color w:val="auto"/>
          <w:lang w:eastAsia="ru-RU"/>
        </w:rPr>
        <w:t>о</w:t>
      </w:r>
      <w:r w:rsidR="00055E15" w:rsidRPr="00F5280E">
        <w:rPr>
          <w:rFonts w:eastAsiaTheme="minorEastAsia"/>
          <w:bCs/>
          <w:color w:val="auto"/>
          <w:lang w:eastAsia="ru-RU"/>
        </w:rPr>
        <w:t>ку.</w:t>
      </w:r>
    </w:p>
    <w:p w:rsidR="00887528" w:rsidRDefault="00887528" w:rsidP="00F5280E">
      <w:pPr>
        <w:pStyle w:val="Default"/>
        <w:ind w:firstLine="709"/>
        <w:jc w:val="both"/>
        <w:rPr>
          <w:rFonts w:eastAsiaTheme="minorEastAsia"/>
          <w:bCs/>
          <w:color w:val="auto"/>
          <w:lang w:eastAsia="ru-RU"/>
        </w:rPr>
      </w:pPr>
      <w:r w:rsidRPr="00F5280E">
        <w:rPr>
          <w:rFonts w:eastAsiaTheme="minorEastAsia"/>
          <w:bCs/>
          <w:color w:val="auto"/>
          <w:lang w:eastAsia="ru-RU"/>
        </w:rPr>
        <w:t>В качестве справочных материалов при выполнении задания вы можете воспольз</w:t>
      </w:r>
      <w:r w:rsidRPr="00F5280E">
        <w:rPr>
          <w:rFonts w:eastAsiaTheme="minorEastAsia"/>
          <w:bCs/>
          <w:color w:val="auto"/>
          <w:lang w:eastAsia="ru-RU"/>
        </w:rPr>
        <w:t>о</w:t>
      </w:r>
      <w:r w:rsidRPr="00F5280E">
        <w:rPr>
          <w:rFonts w:eastAsiaTheme="minorEastAsia"/>
          <w:bCs/>
          <w:color w:val="auto"/>
          <w:lang w:eastAsia="ru-RU"/>
        </w:rPr>
        <w:t>ваться текстом ГОСТ 14810-69; ГОСТ 166-89; ГОСТ 6507-90.</w:t>
      </w:r>
    </w:p>
    <w:p w:rsidR="00E201E3" w:rsidRPr="00F5280E" w:rsidRDefault="00E201E3" w:rsidP="00F5280E">
      <w:pPr>
        <w:pStyle w:val="Default"/>
        <w:ind w:firstLine="709"/>
        <w:jc w:val="both"/>
        <w:rPr>
          <w:rFonts w:eastAsiaTheme="minorEastAsia"/>
          <w:bCs/>
          <w:color w:val="auto"/>
          <w:lang w:eastAsia="ru-RU"/>
        </w:rPr>
      </w:pPr>
    </w:p>
    <w:p w:rsidR="00E201E3" w:rsidRDefault="00E201E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CF1FF4" w:rsidRPr="005A53A5" w:rsidRDefault="005A53A5" w:rsidP="005A53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53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Бланк</w:t>
      </w:r>
    </w:p>
    <w:p w:rsidR="000E5776" w:rsidRPr="00F5280E" w:rsidRDefault="00524F71" w:rsidP="00F5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Текущий </w:t>
      </w:r>
      <w:r w:rsidR="000E5776" w:rsidRPr="00F5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5280E" w:rsidRPr="00F5280E" w:rsidTr="00F5280E">
        <w:trPr>
          <w:tblHeader/>
        </w:trPr>
        <w:tc>
          <w:tcPr>
            <w:tcW w:w="3284" w:type="dxa"/>
            <w:vAlign w:val="center"/>
          </w:tcPr>
          <w:p w:rsidR="005561CF" w:rsidRPr="00F5280E" w:rsidRDefault="005561CF" w:rsidP="00F5280E">
            <w:pPr>
              <w:jc w:val="center"/>
              <w:rPr>
                <w:sz w:val="24"/>
                <w:szCs w:val="24"/>
              </w:rPr>
            </w:pPr>
            <w:r w:rsidRPr="00F5280E">
              <w:rPr>
                <w:sz w:val="24"/>
                <w:szCs w:val="24"/>
              </w:rPr>
              <w:t>Номер перехода, после кот</w:t>
            </w:r>
            <w:r w:rsidRPr="00F5280E">
              <w:rPr>
                <w:sz w:val="24"/>
                <w:szCs w:val="24"/>
              </w:rPr>
              <w:t>о</w:t>
            </w:r>
            <w:r w:rsidRPr="00F5280E">
              <w:rPr>
                <w:sz w:val="24"/>
                <w:szCs w:val="24"/>
              </w:rPr>
              <w:t>рого происходит текущий контроль</w:t>
            </w:r>
          </w:p>
        </w:tc>
        <w:tc>
          <w:tcPr>
            <w:tcW w:w="3285" w:type="dxa"/>
            <w:vAlign w:val="center"/>
          </w:tcPr>
          <w:p w:rsidR="005561CF" w:rsidRPr="00F5280E" w:rsidRDefault="005561CF" w:rsidP="00F5280E">
            <w:pPr>
              <w:jc w:val="center"/>
              <w:rPr>
                <w:sz w:val="24"/>
                <w:szCs w:val="24"/>
              </w:rPr>
            </w:pPr>
            <w:r w:rsidRPr="00F5280E">
              <w:rPr>
                <w:sz w:val="24"/>
                <w:szCs w:val="24"/>
              </w:rPr>
              <w:t>Контролируемые параметры</w:t>
            </w:r>
          </w:p>
        </w:tc>
        <w:tc>
          <w:tcPr>
            <w:tcW w:w="3285" w:type="dxa"/>
            <w:vAlign w:val="center"/>
          </w:tcPr>
          <w:p w:rsidR="005561CF" w:rsidRPr="00F5280E" w:rsidRDefault="005561CF" w:rsidP="00F5280E">
            <w:pPr>
              <w:jc w:val="center"/>
              <w:rPr>
                <w:sz w:val="24"/>
                <w:szCs w:val="24"/>
              </w:rPr>
            </w:pPr>
            <w:r w:rsidRPr="00F5280E">
              <w:rPr>
                <w:sz w:val="24"/>
                <w:szCs w:val="24"/>
              </w:rPr>
              <w:t>Средства контроля</w:t>
            </w:r>
          </w:p>
        </w:tc>
      </w:tr>
      <w:tr w:rsidR="00F5280E" w:rsidRPr="00F5280E" w:rsidTr="00F5280E">
        <w:trPr>
          <w:trHeight w:val="2901"/>
        </w:trPr>
        <w:tc>
          <w:tcPr>
            <w:tcW w:w="3284" w:type="dxa"/>
          </w:tcPr>
          <w:p w:rsidR="005561CF" w:rsidRPr="00F5280E" w:rsidRDefault="005561CF" w:rsidP="00F528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5561CF" w:rsidRPr="00F5280E" w:rsidRDefault="005561CF" w:rsidP="00F528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5561CF" w:rsidRPr="00F5280E" w:rsidRDefault="005561CF" w:rsidP="00F528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5280E" w:rsidRPr="00F5280E" w:rsidTr="00F5280E">
        <w:trPr>
          <w:trHeight w:val="2283"/>
        </w:trPr>
        <w:tc>
          <w:tcPr>
            <w:tcW w:w="3284" w:type="dxa"/>
          </w:tcPr>
          <w:p w:rsidR="00F5280E" w:rsidRPr="00F5280E" w:rsidRDefault="00F5280E" w:rsidP="00F528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5280E" w:rsidRPr="00F5280E" w:rsidRDefault="00F5280E" w:rsidP="00F528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5280E" w:rsidRPr="00F5280E" w:rsidRDefault="00F5280E" w:rsidP="00F5280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561CF" w:rsidRPr="00F5280E" w:rsidRDefault="005561CF" w:rsidP="00F5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1E3" w:rsidRDefault="00E201E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3C4AAD" w:rsidRPr="00F5280E" w:rsidRDefault="003C4AAD" w:rsidP="00F528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GoBack"/>
      <w:bookmarkEnd w:id="1"/>
      <w:r w:rsidRPr="00F528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Источник 1</w:t>
      </w:r>
    </w:p>
    <w:p w:rsidR="00F5280E" w:rsidRPr="00F5280E" w:rsidRDefault="003C4AAD" w:rsidP="00F5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80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7543625" wp14:editId="14ADFA5E">
            <wp:extent cx="5305425" cy="6791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0" t="6453" r="31567"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77" cy="67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0E" w:rsidRPr="00F5280E" w:rsidRDefault="00F5280E" w:rsidP="00F5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5280E" w:rsidRPr="00F5280E" w:rsidSect="000E577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C4AAD" w:rsidRPr="00F5280E" w:rsidRDefault="003C4AAD" w:rsidP="00F5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Технологическая карта изготовления детали «Сухарик»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86"/>
        <w:gridCol w:w="1625"/>
        <w:gridCol w:w="1491"/>
        <w:gridCol w:w="1357"/>
        <w:gridCol w:w="1491"/>
        <w:gridCol w:w="3104"/>
      </w:tblGrid>
      <w:tr w:rsidR="00F5280E" w:rsidRPr="00F5280E" w:rsidTr="00F5280E">
        <w:trPr>
          <w:tblHeader/>
        </w:trPr>
        <w:tc>
          <w:tcPr>
            <w:tcW w:w="786" w:type="dxa"/>
            <w:vAlign w:val="center"/>
          </w:tcPr>
          <w:p w:rsidR="00A604C0" w:rsidRPr="00F5280E" w:rsidRDefault="00A604C0" w:rsidP="00F5280E">
            <w:pPr>
              <w:jc w:val="center"/>
              <w:rPr>
                <w:lang w:eastAsia="ru-RU"/>
              </w:rPr>
            </w:pPr>
            <w:r w:rsidRPr="00F5280E">
              <w:rPr>
                <w:lang w:eastAsia="ru-RU"/>
              </w:rPr>
              <w:t>№ оп</w:t>
            </w:r>
            <w:r w:rsidRPr="00F5280E">
              <w:rPr>
                <w:lang w:eastAsia="ru-RU"/>
              </w:rPr>
              <w:t>е</w:t>
            </w:r>
            <w:r w:rsidRPr="00F5280E">
              <w:rPr>
                <w:lang w:eastAsia="ru-RU"/>
              </w:rPr>
              <w:t>рации</w:t>
            </w:r>
          </w:p>
        </w:tc>
        <w:tc>
          <w:tcPr>
            <w:tcW w:w="1625" w:type="dxa"/>
            <w:vAlign w:val="center"/>
          </w:tcPr>
          <w:p w:rsidR="00A604C0" w:rsidRPr="00F5280E" w:rsidRDefault="00A604C0" w:rsidP="00F5280E">
            <w:pPr>
              <w:jc w:val="center"/>
              <w:rPr>
                <w:lang w:eastAsia="ru-RU"/>
              </w:rPr>
            </w:pPr>
            <w:r w:rsidRPr="00F5280E">
              <w:rPr>
                <w:lang w:eastAsia="ru-RU"/>
              </w:rPr>
              <w:t>Наименование операции</w:t>
            </w:r>
          </w:p>
        </w:tc>
        <w:tc>
          <w:tcPr>
            <w:tcW w:w="1491" w:type="dxa"/>
            <w:vAlign w:val="center"/>
          </w:tcPr>
          <w:p w:rsidR="00A604C0" w:rsidRPr="00F5280E" w:rsidRDefault="00A604C0" w:rsidP="00F5280E">
            <w:pPr>
              <w:jc w:val="center"/>
              <w:rPr>
                <w:lang w:eastAsia="ru-RU"/>
              </w:rPr>
            </w:pPr>
            <w:r w:rsidRPr="00F5280E">
              <w:rPr>
                <w:lang w:eastAsia="ru-RU"/>
              </w:rPr>
              <w:t>Модель и наименование станка</w:t>
            </w:r>
          </w:p>
        </w:tc>
        <w:tc>
          <w:tcPr>
            <w:tcW w:w="1357" w:type="dxa"/>
            <w:vAlign w:val="center"/>
          </w:tcPr>
          <w:p w:rsidR="00A604C0" w:rsidRPr="00F5280E" w:rsidRDefault="00A604C0" w:rsidP="00F5280E">
            <w:pPr>
              <w:jc w:val="center"/>
              <w:rPr>
                <w:lang w:eastAsia="ru-RU"/>
              </w:rPr>
            </w:pPr>
            <w:r w:rsidRPr="00F5280E">
              <w:rPr>
                <w:lang w:eastAsia="ru-RU"/>
              </w:rPr>
              <w:t>Приспосо</w:t>
            </w:r>
            <w:r w:rsidRPr="00F5280E">
              <w:rPr>
                <w:lang w:eastAsia="ru-RU"/>
              </w:rPr>
              <w:t>б</w:t>
            </w:r>
            <w:r w:rsidRPr="00F5280E">
              <w:rPr>
                <w:lang w:eastAsia="ru-RU"/>
              </w:rPr>
              <w:t>ления</w:t>
            </w:r>
          </w:p>
        </w:tc>
        <w:tc>
          <w:tcPr>
            <w:tcW w:w="1491" w:type="dxa"/>
            <w:vAlign w:val="center"/>
          </w:tcPr>
          <w:p w:rsidR="00A604C0" w:rsidRPr="00F5280E" w:rsidRDefault="00A604C0" w:rsidP="00F5280E">
            <w:pPr>
              <w:jc w:val="center"/>
              <w:rPr>
                <w:lang w:eastAsia="ru-RU"/>
              </w:rPr>
            </w:pPr>
            <w:r w:rsidRPr="00F5280E">
              <w:rPr>
                <w:lang w:eastAsia="ru-RU"/>
              </w:rPr>
              <w:t>Режущие и</w:t>
            </w:r>
            <w:r w:rsidRPr="00F5280E">
              <w:rPr>
                <w:lang w:eastAsia="ru-RU"/>
              </w:rPr>
              <w:t>н</w:t>
            </w:r>
            <w:r w:rsidRPr="00F5280E">
              <w:rPr>
                <w:lang w:eastAsia="ru-RU"/>
              </w:rPr>
              <w:t>струменты</w:t>
            </w:r>
          </w:p>
        </w:tc>
        <w:tc>
          <w:tcPr>
            <w:tcW w:w="3104" w:type="dxa"/>
            <w:vAlign w:val="center"/>
          </w:tcPr>
          <w:p w:rsidR="00A604C0" w:rsidRPr="00F5280E" w:rsidRDefault="00A604C0" w:rsidP="00F5280E">
            <w:pPr>
              <w:jc w:val="center"/>
              <w:rPr>
                <w:lang w:eastAsia="ru-RU"/>
              </w:rPr>
            </w:pPr>
            <w:r w:rsidRPr="00F5280E">
              <w:rPr>
                <w:lang w:eastAsia="ru-RU"/>
              </w:rPr>
              <w:t>переходы</w:t>
            </w:r>
          </w:p>
        </w:tc>
      </w:tr>
      <w:tr w:rsidR="00F5280E" w:rsidRPr="00F5280E" w:rsidTr="00F5280E">
        <w:tc>
          <w:tcPr>
            <w:tcW w:w="786" w:type="dxa"/>
            <w:vAlign w:val="center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25" w:type="dxa"/>
            <w:vAlign w:val="center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заготов</w:t>
            </w:r>
            <w:r w:rsidRPr="00F5280E">
              <w:rPr>
                <w:sz w:val="24"/>
                <w:szCs w:val="24"/>
                <w:lang w:eastAsia="ru-RU"/>
              </w:rPr>
              <w:t>и</w:t>
            </w:r>
            <w:r w:rsidRPr="00F5280E">
              <w:rPr>
                <w:sz w:val="24"/>
                <w:szCs w:val="24"/>
                <w:lang w:eastAsia="ru-RU"/>
              </w:rPr>
              <w:t>тельная</w:t>
            </w:r>
          </w:p>
        </w:tc>
        <w:tc>
          <w:tcPr>
            <w:tcW w:w="1491" w:type="dxa"/>
          </w:tcPr>
          <w:p w:rsidR="00A604C0" w:rsidRPr="00F5280E" w:rsidRDefault="00273F8D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7" w:type="dxa"/>
          </w:tcPr>
          <w:p w:rsidR="00A604C0" w:rsidRPr="00F5280E" w:rsidRDefault="00273F8D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</w:tcPr>
          <w:p w:rsidR="00A604C0" w:rsidRPr="00F5280E" w:rsidRDefault="00273F8D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4" w:type="dxa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получить заготовку на складе</w:t>
            </w:r>
          </w:p>
        </w:tc>
      </w:tr>
      <w:tr w:rsidR="00F5280E" w:rsidRPr="00F5280E" w:rsidTr="00F5280E">
        <w:tc>
          <w:tcPr>
            <w:tcW w:w="786" w:type="dxa"/>
            <w:vAlign w:val="center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1625" w:type="dxa"/>
            <w:vAlign w:val="center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280E">
              <w:rPr>
                <w:sz w:val="24"/>
                <w:szCs w:val="24"/>
                <w:lang w:eastAsia="ru-RU"/>
              </w:rPr>
              <w:t>Фрезерная</w:t>
            </w:r>
            <w:proofErr w:type="gramEnd"/>
            <w:r w:rsidRPr="00F5280E">
              <w:rPr>
                <w:sz w:val="24"/>
                <w:szCs w:val="24"/>
                <w:lang w:eastAsia="ru-RU"/>
              </w:rPr>
              <w:t xml:space="preserve"> с ЧПУ</w:t>
            </w:r>
          </w:p>
        </w:tc>
        <w:tc>
          <w:tcPr>
            <w:tcW w:w="1491" w:type="dxa"/>
            <w:vAlign w:val="center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Вертикал</w:t>
            </w:r>
            <w:r w:rsidRPr="00F5280E">
              <w:rPr>
                <w:sz w:val="24"/>
                <w:szCs w:val="24"/>
                <w:lang w:eastAsia="ru-RU"/>
              </w:rPr>
              <w:t>ь</w:t>
            </w:r>
            <w:r w:rsidRPr="00F5280E">
              <w:rPr>
                <w:sz w:val="24"/>
                <w:szCs w:val="24"/>
                <w:lang w:eastAsia="ru-RU"/>
              </w:rPr>
              <w:t>но-фрезерный станок с ЧПУ мод</w:t>
            </w:r>
            <w:r w:rsidRPr="00F5280E">
              <w:rPr>
                <w:sz w:val="24"/>
                <w:szCs w:val="24"/>
                <w:lang w:eastAsia="ru-RU"/>
              </w:rPr>
              <w:t>е</w:t>
            </w:r>
            <w:r w:rsidRPr="00F5280E">
              <w:rPr>
                <w:sz w:val="24"/>
                <w:szCs w:val="24"/>
                <w:lang w:eastAsia="ru-RU"/>
              </w:rPr>
              <w:t xml:space="preserve">ли </w:t>
            </w:r>
            <w:r w:rsidRPr="00F5280E">
              <w:rPr>
                <w:sz w:val="24"/>
                <w:szCs w:val="24"/>
                <w:lang w:val="en-US" w:eastAsia="ru-RU"/>
              </w:rPr>
              <w:t>HAAS</w:t>
            </w:r>
            <w:r w:rsidRPr="00F5280E">
              <w:rPr>
                <w:sz w:val="24"/>
                <w:szCs w:val="24"/>
                <w:lang w:eastAsia="ru-RU"/>
              </w:rPr>
              <w:t xml:space="preserve"> ТМ 1</w:t>
            </w:r>
          </w:p>
        </w:tc>
        <w:tc>
          <w:tcPr>
            <w:tcW w:w="1357" w:type="dxa"/>
            <w:vAlign w:val="center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Тиски м</w:t>
            </w:r>
            <w:r w:rsidRPr="00F5280E">
              <w:rPr>
                <w:sz w:val="24"/>
                <w:szCs w:val="24"/>
                <w:lang w:eastAsia="ru-RU"/>
              </w:rPr>
              <w:t>а</w:t>
            </w:r>
            <w:r w:rsidRPr="00F5280E">
              <w:rPr>
                <w:sz w:val="24"/>
                <w:szCs w:val="24"/>
                <w:lang w:eastAsia="ru-RU"/>
              </w:rPr>
              <w:t>шинные</w:t>
            </w:r>
          </w:p>
        </w:tc>
        <w:tc>
          <w:tcPr>
            <w:tcW w:w="1491" w:type="dxa"/>
          </w:tcPr>
          <w:p w:rsidR="00A604C0" w:rsidRPr="00F5280E" w:rsidRDefault="00A604C0" w:rsidP="00F5280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 xml:space="preserve">торцовая фреза </w:t>
            </w:r>
            <w:proofErr w:type="gramStart"/>
            <w:r w:rsidRPr="00F5280E">
              <w:rPr>
                <w:sz w:val="24"/>
                <w:szCs w:val="24"/>
                <w:lang w:val="en-US" w:eastAsia="ru-RU"/>
              </w:rPr>
              <w:t>D</w:t>
            </w:r>
            <w:proofErr w:type="gramEnd"/>
            <w:r w:rsidRPr="00F5280E">
              <w:rPr>
                <w:sz w:val="24"/>
                <w:szCs w:val="24"/>
                <w:vertAlign w:val="subscript"/>
                <w:lang w:eastAsia="ru-RU"/>
              </w:rPr>
              <w:t>ф</w:t>
            </w:r>
            <w:r w:rsidRPr="00F5280E">
              <w:rPr>
                <w:sz w:val="24"/>
                <w:szCs w:val="24"/>
                <w:lang w:eastAsia="ru-RU"/>
              </w:rPr>
              <w:t>=40</w:t>
            </w:r>
            <w:r w:rsidR="00F5280E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мм, Р18</w:t>
            </w:r>
          </w:p>
        </w:tc>
        <w:tc>
          <w:tcPr>
            <w:tcW w:w="3104" w:type="dxa"/>
          </w:tcPr>
          <w:p w:rsidR="00A604C0" w:rsidRPr="00F5280E" w:rsidRDefault="00A604C0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F5280E">
              <w:rPr>
                <w:sz w:val="24"/>
                <w:szCs w:val="24"/>
                <w:lang w:eastAsia="ru-RU"/>
              </w:rPr>
              <w:t>. Фрезеровать плоскую  поверхность в размер 29</w:t>
            </w:r>
            <w:r w:rsidR="00F5280E">
              <w:rPr>
                <w:sz w:val="24"/>
                <w:szCs w:val="24"/>
                <w:lang w:eastAsia="ru-RU"/>
              </w:rPr>
              <w:t xml:space="preserve"> </w:t>
            </w:r>
            <w:r w:rsidR="00923438" w:rsidRPr="00F5280E">
              <w:rPr>
                <w:sz w:val="24"/>
                <w:szCs w:val="24"/>
                <w:lang w:eastAsia="ru-RU"/>
              </w:rPr>
              <w:t>мм</w:t>
            </w:r>
            <w:r w:rsidRPr="00F5280E">
              <w:rPr>
                <w:sz w:val="24"/>
                <w:szCs w:val="24"/>
                <w:lang w:eastAsia="ru-RU"/>
              </w:rPr>
              <w:t>×23</w:t>
            </w:r>
            <w:r w:rsidR="00F5280E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 предварительно.</w:t>
            </w:r>
          </w:p>
          <w:p w:rsidR="00A604C0" w:rsidRPr="00F5280E" w:rsidRDefault="00A604C0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F5280E">
              <w:rPr>
                <w:sz w:val="24"/>
                <w:szCs w:val="24"/>
                <w:lang w:eastAsia="ru-RU"/>
              </w:rPr>
              <w:t>. Фрезеровать плоскую  поверхность в размер 28±0,26</w:t>
            </w:r>
            <w:r w:rsidR="00F5280E">
              <w:rPr>
                <w:sz w:val="24"/>
                <w:szCs w:val="24"/>
                <w:lang w:eastAsia="ru-RU"/>
              </w:rPr>
              <w:t xml:space="preserve"> </w:t>
            </w:r>
            <w:r w:rsidR="00923438" w:rsidRPr="00F5280E">
              <w:rPr>
                <w:sz w:val="24"/>
                <w:szCs w:val="24"/>
                <w:lang w:eastAsia="ru-RU"/>
              </w:rPr>
              <w:t>мм</w:t>
            </w:r>
            <w:r w:rsidRPr="00F5280E">
              <w:rPr>
                <w:sz w:val="24"/>
                <w:szCs w:val="24"/>
                <w:lang w:eastAsia="ru-RU"/>
              </w:rPr>
              <w:t>×22±0,1 мм окончательно.</w:t>
            </w:r>
          </w:p>
        </w:tc>
      </w:tr>
      <w:tr w:rsidR="00F5280E" w:rsidRPr="00F5280E" w:rsidTr="00F5280E">
        <w:tc>
          <w:tcPr>
            <w:tcW w:w="786" w:type="dxa"/>
            <w:vAlign w:val="center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625" w:type="dxa"/>
            <w:vAlign w:val="center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491" w:type="dxa"/>
            <w:vAlign w:val="center"/>
          </w:tcPr>
          <w:p w:rsidR="00A604C0" w:rsidRPr="00F5280E" w:rsidRDefault="00A604C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Стол ко</w:t>
            </w:r>
            <w:r w:rsidRPr="00F5280E">
              <w:rPr>
                <w:sz w:val="24"/>
                <w:szCs w:val="24"/>
                <w:lang w:eastAsia="ru-RU"/>
              </w:rPr>
              <w:t>н</w:t>
            </w:r>
            <w:r w:rsidRPr="00F5280E">
              <w:rPr>
                <w:sz w:val="24"/>
                <w:szCs w:val="24"/>
                <w:lang w:eastAsia="ru-RU"/>
              </w:rPr>
              <w:t>трольный СПМ-01-03 ГОСТ 10905-86</w:t>
            </w:r>
          </w:p>
        </w:tc>
        <w:tc>
          <w:tcPr>
            <w:tcW w:w="1357" w:type="dxa"/>
            <w:vAlign w:val="center"/>
          </w:tcPr>
          <w:p w:rsidR="00A604C0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Align w:val="center"/>
          </w:tcPr>
          <w:p w:rsidR="00A604C0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4" w:type="dxa"/>
            <w:vAlign w:val="center"/>
          </w:tcPr>
          <w:p w:rsidR="00A604C0" w:rsidRPr="00F5280E" w:rsidRDefault="00834CF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контроль параметров дет</w:t>
            </w:r>
            <w:r w:rsidRPr="00F5280E">
              <w:rPr>
                <w:sz w:val="24"/>
                <w:szCs w:val="24"/>
                <w:lang w:eastAsia="ru-RU"/>
              </w:rPr>
              <w:t>а</w:t>
            </w:r>
            <w:r w:rsidRPr="00F5280E">
              <w:rPr>
                <w:sz w:val="24"/>
                <w:szCs w:val="24"/>
                <w:lang w:eastAsia="ru-RU"/>
              </w:rPr>
              <w:t>ли</w:t>
            </w:r>
          </w:p>
        </w:tc>
      </w:tr>
      <w:tr w:rsidR="00F5280E" w:rsidRPr="00F5280E" w:rsidTr="00F5280E">
        <w:tc>
          <w:tcPr>
            <w:tcW w:w="786" w:type="dxa"/>
            <w:vAlign w:val="center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1625" w:type="dxa"/>
            <w:vAlign w:val="center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5280E">
              <w:rPr>
                <w:sz w:val="24"/>
                <w:szCs w:val="24"/>
                <w:lang w:eastAsia="ru-RU"/>
              </w:rPr>
              <w:t>Фрезерная</w:t>
            </w:r>
            <w:proofErr w:type="gramEnd"/>
            <w:r w:rsidRPr="00F5280E">
              <w:rPr>
                <w:sz w:val="24"/>
                <w:szCs w:val="24"/>
                <w:lang w:eastAsia="ru-RU"/>
              </w:rPr>
              <w:t xml:space="preserve"> с ЧПУ</w:t>
            </w:r>
          </w:p>
        </w:tc>
        <w:tc>
          <w:tcPr>
            <w:tcW w:w="1491" w:type="dxa"/>
            <w:vAlign w:val="center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Вертикал</w:t>
            </w:r>
            <w:r w:rsidRPr="00F5280E">
              <w:rPr>
                <w:sz w:val="24"/>
                <w:szCs w:val="24"/>
                <w:lang w:eastAsia="ru-RU"/>
              </w:rPr>
              <w:t>ь</w:t>
            </w:r>
            <w:r w:rsidRPr="00F5280E">
              <w:rPr>
                <w:sz w:val="24"/>
                <w:szCs w:val="24"/>
                <w:lang w:eastAsia="ru-RU"/>
              </w:rPr>
              <w:t>но-фрезерный станок с ЧПУ мод</w:t>
            </w:r>
            <w:r w:rsidRPr="00F5280E">
              <w:rPr>
                <w:sz w:val="24"/>
                <w:szCs w:val="24"/>
                <w:lang w:eastAsia="ru-RU"/>
              </w:rPr>
              <w:t>е</w:t>
            </w:r>
            <w:r w:rsidRPr="00F5280E">
              <w:rPr>
                <w:sz w:val="24"/>
                <w:szCs w:val="24"/>
                <w:lang w:eastAsia="ru-RU"/>
              </w:rPr>
              <w:t xml:space="preserve">ли </w:t>
            </w:r>
            <w:r w:rsidRPr="00F5280E">
              <w:rPr>
                <w:sz w:val="24"/>
                <w:szCs w:val="24"/>
                <w:lang w:val="en-US" w:eastAsia="ru-RU"/>
              </w:rPr>
              <w:t>HAAS</w:t>
            </w:r>
            <w:r w:rsidRPr="00F5280E">
              <w:rPr>
                <w:sz w:val="24"/>
                <w:szCs w:val="24"/>
                <w:lang w:eastAsia="ru-RU"/>
              </w:rPr>
              <w:t xml:space="preserve"> ТМ 1</w:t>
            </w:r>
          </w:p>
        </w:tc>
        <w:tc>
          <w:tcPr>
            <w:tcW w:w="1357" w:type="dxa"/>
            <w:vAlign w:val="center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Тиски м</w:t>
            </w:r>
            <w:r w:rsidRPr="00F5280E">
              <w:rPr>
                <w:sz w:val="24"/>
                <w:szCs w:val="24"/>
                <w:lang w:eastAsia="ru-RU"/>
              </w:rPr>
              <w:t>а</w:t>
            </w:r>
            <w:r w:rsidRPr="00F5280E">
              <w:rPr>
                <w:sz w:val="24"/>
                <w:szCs w:val="24"/>
                <w:lang w:eastAsia="ru-RU"/>
              </w:rPr>
              <w:t>шинные</w:t>
            </w:r>
          </w:p>
        </w:tc>
        <w:tc>
          <w:tcPr>
            <w:tcW w:w="1491" w:type="dxa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 xml:space="preserve">торцовая фреза </w:t>
            </w:r>
            <w:proofErr w:type="gramStart"/>
            <w:r w:rsidRPr="00F5280E">
              <w:rPr>
                <w:sz w:val="24"/>
                <w:szCs w:val="24"/>
                <w:lang w:val="en-US" w:eastAsia="ru-RU"/>
              </w:rPr>
              <w:t>D</w:t>
            </w:r>
            <w:proofErr w:type="gramEnd"/>
            <w:r w:rsidRPr="00F5280E">
              <w:rPr>
                <w:sz w:val="24"/>
                <w:szCs w:val="24"/>
                <w:vertAlign w:val="subscript"/>
                <w:lang w:eastAsia="ru-RU"/>
              </w:rPr>
              <w:t>ф</w:t>
            </w:r>
            <w:r w:rsidRPr="00F5280E">
              <w:rPr>
                <w:sz w:val="24"/>
                <w:szCs w:val="24"/>
                <w:lang w:eastAsia="ru-RU"/>
              </w:rPr>
              <w:t>=40</w:t>
            </w:r>
            <w:r w:rsidR="00F5280E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мм, Р18;</w:t>
            </w:r>
          </w:p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 xml:space="preserve">спиральное сверло </w:t>
            </w:r>
            <w:r w:rsidRPr="00F5280E">
              <w:rPr>
                <w:sz w:val="24"/>
                <w:szCs w:val="24"/>
                <w:lang w:eastAsia="ru-RU"/>
              </w:rPr>
              <w:sym w:font="Symbol" w:char="F0C6"/>
            </w:r>
            <w:r w:rsidRPr="00F5280E">
              <w:rPr>
                <w:sz w:val="24"/>
                <w:szCs w:val="24"/>
                <w:lang w:eastAsia="ru-RU"/>
              </w:rPr>
              <w:t>9,8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 Р6М5;</w:t>
            </w:r>
          </w:p>
          <w:p w:rsidR="00C835AA" w:rsidRPr="00F5280E" w:rsidRDefault="00F5280E" w:rsidP="00F528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концевая фреза </w:t>
            </w:r>
            <w:proofErr w:type="gramStart"/>
            <w:r w:rsidR="00C835AA" w:rsidRPr="00F5280E">
              <w:rPr>
                <w:sz w:val="24"/>
                <w:szCs w:val="24"/>
                <w:lang w:val="en-US" w:eastAsia="ru-RU"/>
              </w:rPr>
              <w:t>D</w:t>
            </w:r>
            <w:proofErr w:type="gramEnd"/>
            <w:r w:rsidR="00C835AA" w:rsidRPr="00F5280E">
              <w:rPr>
                <w:sz w:val="24"/>
                <w:szCs w:val="24"/>
                <w:vertAlign w:val="subscript"/>
                <w:lang w:eastAsia="ru-RU"/>
              </w:rPr>
              <w:t>ф</w:t>
            </w:r>
            <w:r w:rsidR="00C835AA" w:rsidRPr="00F5280E">
              <w:rPr>
                <w:sz w:val="24"/>
                <w:szCs w:val="24"/>
                <w:lang w:eastAsia="ru-RU"/>
              </w:rPr>
              <w:t>=10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="00C835AA" w:rsidRPr="00F5280E">
              <w:rPr>
                <w:sz w:val="24"/>
                <w:szCs w:val="24"/>
                <w:lang w:eastAsia="ru-RU"/>
              </w:rPr>
              <w:t>мм, Р18</w:t>
            </w:r>
          </w:p>
        </w:tc>
        <w:tc>
          <w:tcPr>
            <w:tcW w:w="3104" w:type="dxa"/>
          </w:tcPr>
          <w:p w:rsidR="00C835AA" w:rsidRPr="00F5280E" w:rsidRDefault="00C835AA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Б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F5280E">
              <w:rPr>
                <w:sz w:val="24"/>
                <w:szCs w:val="24"/>
                <w:lang w:eastAsia="ru-RU"/>
              </w:rPr>
              <w:t>. Фрезеровать повер</w:t>
            </w:r>
            <w:r w:rsidRPr="00F5280E">
              <w:rPr>
                <w:sz w:val="24"/>
                <w:szCs w:val="24"/>
                <w:lang w:eastAsia="ru-RU"/>
              </w:rPr>
              <w:t>х</w:t>
            </w:r>
            <w:r w:rsidRPr="00F5280E">
              <w:rPr>
                <w:sz w:val="24"/>
                <w:szCs w:val="24"/>
                <w:lang w:eastAsia="ru-RU"/>
              </w:rPr>
              <w:t>ность в размер 18,5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="00923438" w:rsidRPr="00F5280E">
              <w:rPr>
                <w:sz w:val="24"/>
                <w:szCs w:val="24"/>
                <w:lang w:eastAsia="ru-RU"/>
              </w:rPr>
              <w:t>мм</w:t>
            </w:r>
            <w:r w:rsidRPr="00F5280E">
              <w:rPr>
                <w:sz w:val="24"/>
                <w:szCs w:val="24"/>
                <w:lang w:eastAsia="ru-RU"/>
              </w:rPr>
              <w:t>×14</w:t>
            </w:r>
            <w:r w:rsidR="00F5280E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 предварительно</w:t>
            </w:r>
          </w:p>
          <w:p w:rsidR="00C835AA" w:rsidRPr="00F5280E" w:rsidRDefault="00C835AA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Б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F5280E">
              <w:rPr>
                <w:sz w:val="24"/>
                <w:szCs w:val="24"/>
                <w:lang w:eastAsia="ru-RU"/>
              </w:rPr>
              <w:t>. Фрезеровать повер</w:t>
            </w:r>
            <w:r w:rsidRPr="00F5280E">
              <w:rPr>
                <w:sz w:val="24"/>
                <w:szCs w:val="24"/>
                <w:lang w:eastAsia="ru-RU"/>
              </w:rPr>
              <w:t>х</w:t>
            </w:r>
            <w:r w:rsidRPr="00F5280E">
              <w:rPr>
                <w:sz w:val="24"/>
                <w:szCs w:val="24"/>
                <w:lang w:eastAsia="ru-RU"/>
              </w:rPr>
              <w:t>ность в размер 18</w:t>
            </w:r>
            <w:r w:rsidRPr="00F5280E">
              <w:rPr>
                <w:sz w:val="24"/>
                <w:szCs w:val="24"/>
                <w:vertAlign w:val="subscript"/>
                <w:lang w:eastAsia="ru-RU"/>
              </w:rPr>
              <w:t>-0,2</w:t>
            </w:r>
            <w:r w:rsidR="00F5280E">
              <w:rPr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923438" w:rsidRPr="00F5280E">
              <w:rPr>
                <w:sz w:val="24"/>
                <w:szCs w:val="24"/>
                <w:lang w:eastAsia="ru-RU"/>
              </w:rPr>
              <w:t>мм</w:t>
            </w:r>
          </w:p>
          <w:p w:rsidR="00C835AA" w:rsidRPr="00F5280E" w:rsidRDefault="00C835AA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×13,5</w:t>
            </w:r>
            <w:r w:rsidRPr="00F5280E">
              <w:rPr>
                <w:sz w:val="24"/>
                <w:szCs w:val="24"/>
                <w:vertAlign w:val="subscript"/>
                <w:lang w:eastAsia="ru-RU"/>
              </w:rPr>
              <w:t xml:space="preserve">-0,1 </w:t>
            </w:r>
            <w:r w:rsidRPr="00F5280E">
              <w:rPr>
                <w:sz w:val="24"/>
                <w:szCs w:val="24"/>
                <w:lang w:eastAsia="ru-RU"/>
              </w:rPr>
              <w:t>мм окончательно</w:t>
            </w:r>
          </w:p>
          <w:p w:rsidR="00C835AA" w:rsidRPr="00F5280E" w:rsidRDefault="00C835AA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 xml:space="preserve">Б3. Сверлить отверстие </w:t>
            </w:r>
            <w:r w:rsidRPr="00F5280E">
              <w:rPr>
                <w:sz w:val="24"/>
                <w:szCs w:val="24"/>
                <w:lang w:eastAsia="ru-RU"/>
              </w:rPr>
              <w:sym w:font="Symbol" w:char="F0C6"/>
            </w:r>
            <w:r w:rsidRPr="00F5280E">
              <w:rPr>
                <w:sz w:val="24"/>
                <w:szCs w:val="24"/>
                <w:lang w:eastAsia="ru-RU"/>
              </w:rPr>
              <w:t>9,8</w:t>
            </w:r>
            <w:r w:rsidR="00F5280E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 xml:space="preserve">мм на глубину </w:t>
            </w:r>
            <w:r w:rsidRPr="00F5280E">
              <w:rPr>
                <w:sz w:val="24"/>
                <w:szCs w:val="24"/>
                <w:lang w:val="en-US" w:eastAsia="ru-RU"/>
              </w:rPr>
              <w:t>l</w:t>
            </w:r>
            <w:r w:rsidRPr="00F5280E">
              <w:rPr>
                <w:sz w:val="24"/>
                <w:szCs w:val="24"/>
                <w:lang w:eastAsia="ru-RU"/>
              </w:rPr>
              <w:t>=40±0,31</w:t>
            </w:r>
            <w:r w:rsidR="00F5280E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 предвар</w:t>
            </w:r>
            <w:r w:rsidRPr="00F5280E">
              <w:rPr>
                <w:sz w:val="24"/>
                <w:szCs w:val="24"/>
                <w:lang w:eastAsia="ru-RU"/>
              </w:rPr>
              <w:t>и</w:t>
            </w:r>
            <w:r w:rsidRPr="00F5280E">
              <w:rPr>
                <w:sz w:val="24"/>
                <w:szCs w:val="24"/>
                <w:lang w:eastAsia="ru-RU"/>
              </w:rPr>
              <w:t>тельно</w:t>
            </w:r>
          </w:p>
          <w:p w:rsidR="00C835AA" w:rsidRPr="00F5280E" w:rsidRDefault="00C835AA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Б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4</w:t>
            </w:r>
            <w:proofErr w:type="gramEnd"/>
            <w:r w:rsidRPr="00F5280E">
              <w:rPr>
                <w:sz w:val="24"/>
                <w:szCs w:val="24"/>
                <w:lang w:eastAsia="ru-RU"/>
              </w:rPr>
              <w:t xml:space="preserve">. Фрезеровать отверстие до </w:t>
            </w:r>
            <w:r w:rsidRPr="00F5280E">
              <w:rPr>
                <w:sz w:val="24"/>
                <w:szCs w:val="24"/>
                <w:lang w:eastAsia="ru-RU"/>
              </w:rPr>
              <w:sym w:font="Symbol" w:char="F0C6"/>
            </w:r>
            <w:r w:rsidRPr="00F5280E">
              <w:rPr>
                <w:sz w:val="24"/>
                <w:szCs w:val="24"/>
                <w:lang w:eastAsia="ru-RU"/>
              </w:rPr>
              <w:t xml:space="preserve">10Н11 </w:t>
            </w:r>
            <w:r w:rsidRPr="00F5280E">
              <w:rPr>
                <w:sz w:val="24"/>
                <w:szCs w:val="24"/>
                <w:vertAlign w:val="superscript"/>
                <w:lang w:eastAsia="ru-RU"/>
              </w:rPr>
              <w:t xml:space="preserve">+0,09 </w:t>
            </w:r>
            <w:r w:rsidR="00F5280E">
              <w:rPr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 на гл</w:t>
            </w:r>
            <w:r w:rsidRPr="00F5280E">
              <w:rPr>
                <w:sz w:val="24"/>
                <w:szCs w:val="24"/>
                <w:lang w:eastAsia="ru-RU"/>
              </w:rPr>
              <w:t>у</w:t>
            </w:r>
            <w:r w:rsidRPr="00F5280E">
              <w:rPr>
                <w:sz w:val="24"/>
                <w:szCs w:val="24"/>
                <w:lang w:eastAsia="ru-RU"/>
              </w:rPr>
              <w:t xml:space="preserve">бину </w:t>
            </w:r>
            <w:r w:rsidRPr="00F5280E">
              <w:rPr>
                <w:sz w:val="24"/>
                <w:szCs w:val="24"/>
                <w:lang w:val="en-US" w:eastAsia="ru-RU"/>
              </w:rPr>
              <w:t>l</w:t>
            </w:r>
            <w:r w:rsidRPr="00F5280E">
              <w:rPr>
                <w:sz w:val="24"/>
                <w:szCs w:val="24"/>
                <w:lang w:eastAsia="ru-RU"/>
              </w:rPr>
              <w:t>=40±0,31</w:t>
            </w:r>
            <w:r w:rsidR="00F5280E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 оконч</w:t>
            </w:r>
            <w:r w:rsidRPr="00F5280E">
              <w:rPr>
                <w:sz w:val="24"/>
                <w:szCs w:val="24"/>
                <w:lang w:eastAsia="ru-RU"/>
              </w:rPr>
              <w:t>а</w:t>
            </w:r>
            <w:r w:rsidRPr="00F5280E">
              <w:rPr>
                <w:sz w:val="24"/>
                <w:szCs w:val="24"/>
                <w:lang w:eastAsia="ru-RU"/>
              </w:rPr>
              <w:t>тельно</w:t>
            </w:r>
          </w:p>
        </w:tc>
      </w:tr>
      <w:tr w:rsidR="00F5280E" w:rsidRPr="00F5280E" w:rsidTr="00F5280E">
        <w:tc>
          <w:tcPr>
            <w:tcW w:w="786" w:type="dxa"/>
            <w:vAlign w:val="center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625" w:type="dxa"/>
            <w:vAlign w:val="center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1491" w:type="dxa"/>
            <w:vAlign w:val="center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Стол ко</w:t>
            </w:r>
            <w:r w:rsidRPr="00F5280E">
              <w:rPr>
                <w:sz w:val="24"/>
                <w:szCs w:val="24"/>
                <w:lang w:eastAsia="ru-RU"/>
              </w:rPr>
              <w:t>н</w:t>
            </w:r>
            <w:r w:rsidRPr="00F5280E">
              <w:rPr>
                <w:sz w:val="24"/>
                <w:szCs w:val="24"/>
                <w:lang w:eastAsia="ru-RU"/>
              </w:rPr>
              <w:t>трольный СПМ-01-03 ГОСТ 10905-86</w:t>
            </w:r>
          </w:p>
        </w:tc>
        <w:tc>
          <w:tcPr>
            <w:tcW w:w="1357" w:type="dxa"/>
            <w:vAlign w:val="center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Align w:val="center"/>
          </w:tcPr>
          <w:p w:rsidR="00C835AA" w:rsidRPr="00F5280E" w:rsidRDefault="00C835AA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4" w:type="dxa"/>
            <w:vAlign w:val="center"/>
          </w:tcPr>
          <w:p w:rsidR="00C835AA" w:rsidRPr="00F5280E" w:rsidRDefault="00834CF0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контроль параметров дет</w:t>
            </w:r>
            <w:r w:rsidRPr="00F5280E">
              <w:rPr>
                <w:sz w:val="24"/>
                <w:szCs w:val="24"/>
                <w:lang w:eastAsia="ru-RU"/>
              </w:rPr>
              <w:t>а</w:t>
            </w:r>
            <w:r w:rsidRPr="00F5280E">
              <w:rPr>
                <w:sz w:val="24"/>
                <w:szCs w:val="24"/>
                <w:lang w:eastAsia="ru-RU"/>
              </w:rPr>
              <w:t>ли</w:t>
            </w:r>
          </w:p>
        </w:tc>
      </w:tr>
    </w:tbl>
    <w:p w:rsidR="00AD77D4" w:rsidRPr="00F5280E" w:rsidRDefault="00AD77D4" w:rsidP="00F5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B4912" w:rsidRPr="00F5280E" w:rsidRDefault="008B4912" w:rsidP="00F5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28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9A403C" w:rsidRPr="00F5280E" w:rsidRDefault="009A403C" w:rsidP="00F5280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54"/>
        <w:gridCol w:w="3895"/>
        <w:gridCol w:w="3505"/>
      </w:tblGrid>
      <w:tr w:rsidR="00F5280E" w:rsidRPr="00F5280E" w:rsidTr="00F5280E">
        <w:trPr>
          <w:tblHeader/>
        </w:trPr>
        <w:tc>
          <w:tcPr>
            <w:tcW w:w="2518" w:type="dxa"/>
            <w:vAlign w:val="center"/>
          </w:tcPr>
          <w:p w:rsidR="00273F8D" w:rsidRPr="00F5280E" w:rsidRDefault="00923438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номер перехода, п</w:t>
            </w:r>
            <w:r w:rsidRPr="00F5280E">
              <w:rPr>
                <w:sz w:val="24"/>
                <w:szCs w:val="24"/>
                <w:lang w:eastAsia="ru-RU"/>
              </w:rPr>
              <w:t>о</w:t>
            </w:r>
            <w:r w:rsidRPr="00F5280E">
              <w:rPr>
                <w:sz w:val="24"/>
                <w:szCs w:val="24"/>
                <w:lang w:eastAsia="ru-RU"/>
              </w:rPr>
              <w:t>сле которого</w:t>
            </w:r>
            <w:r w:rsidR="00273F8D" w:rsidRPr="00F5280E">
              <w:rPr>
                <w:sz w:val="24"/>
                <w:szCs w:val="24"/>
                <w:lang w:eastAsia="ru-RU"/>
              </w:rPr>
              <w:t xml:space="preserve"> прои</w:t>
            </w:r>
            <w:r w:rsidR="00273F8D" w:rsidRPr="00F5280E">
              <w:rPr>
                <w:sz w:val="24"/>
                <w:szCs w:val="24"/>
                <w:lang w:eastAsia="ru-RU"/>
              </w:rPr>
              <w:t>с</w:t>
            </w:r>
            <w:r w:rsidR="00273F8D" w:rsidRPr="00F5280E">
              <w:rPr>
                <w:sz w:val="24"/>
                <w:szCs w:val="24"/>
                <w:lang w:eastAsia="ru-RU"/>
              </w:rPr>
              <w:t>ходит промежуто</w:t>
            </w:r>
            <w:r w:rsidR="00273F8D" w:rsidRPr="00F5280E">
              <w:rPr>
                <w:sz w:val="24"/>
                <w:szCs w:val="24"/>
                <w:lang w:eastAsia="ru-RU"/>
              </w:rPr>
              <w:t>ч</w:t>
            </w:r>
            <w:r w:rsidR="00273F8D" w:rsidRPr="00F5280E">
              <w:rPr>
                <w:sz w:val="24"/>
                <w:szCs w:val="24"/>
                <w:lang w:eastAsia="ru-RU"/>
              </w:rPr>
              <w:t>ный контроль</w:t>
            </w:r>
          </w:p>
        </w:tc>
        <w:tc>
          <w:tcPr>
            <w:tcW w:w="4111" w:type="dxa"/>
            <w:vAlign w:val="center"/>
          </w:tcPr>
          <w:p w:rsidR="00273F8D" w:rsidRPr="00F5280E" w:rsidRDefault="00273F8D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Контролируемые параметры</w:t>
            </w:r>
          </w:p>
        </w:tc>
        <w:tc>
          <w:tcPr>
            <w:tcW w:w="3685" w:type="dxa"/>
            <w:vAlign w:val="center"/>
          </w:tcPr>
          <w:p w:rsidR="00273F8D" w:rsidRPr="00F5280E" w:rsidRDefault="00055E15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 xml:space="preserve">Способ </w:t>
            </w:r>
            <w:r w:rsidR="0033562E" w:rsidRPr="00F5280E">
              <w:rPr>
                <w:sz w:val="24"/>
                <w:szCs w:val="24"/>
                <w:lang w:eastAsia="ru-RU"/>
              </w:rPr>
              <w:t xml:space="preserve">средства </w:t>
            </w:r>
            <w:r w:rsidR="00273F8D" w:rsidRPr="00F5280E">
              <w:rPr>
                <w:sz w:val="24"/>
                <w:szCs w:val="24"/>
                <w:lang w:eastAsia="ru-RU"/>
              </w:rPr>
              <w:t>контроля</w:t>
            </w:r>
          </w:p>
        </w:tc>
      </w:tr>
      <w:tr w:rsidR="00F5280E" w:rsidRPr="00F5280E" w:rsidTr="00F5280E">
        <w:tc>
          <w:tcPr>
            <w:tcW w:w="2518" w:type="dxa"/>
            <w:vAlign w:val="center"/>
          </w:tcPr>
          <w:p w:rsidR="00273F8D" w:rsidRPr="00F5280E" w:rsidRDefault="00923438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111" w:type="dxa"/>
          </w:tcPr>
          <w:p w:rsidR="00273F8D" w:rsidRPr="00F5280E" w:rsidRDefault="00923438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поверхность с размерами 29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мм×23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</w:p>
          <w:p w:rsidR="009602DA" w:rsidRPr="00F5280E" w:rsidRDefault="009602DA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длина 29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мм, ширина 23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3685" w:type="dxa"/>
          </w:tcPr>
          <w:p w:rsidR="0033562E" w:rsidRPr="00F5280E" w:rsidRDefault="0033562E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штангенциркуль (</w:t>
            </w:r>
            <w:r w:rsidRPr="00F5280E">
              <w:rPr>
                <w:sz w:val="24"/>
                <w:szCs w:val="24"/>
                <w:shd w:val="clear" w:color="auto" w:fill="FFFFFF"/>
              </w:rPr>
              <w:t>ШЦ-I-125)</w:t>
            </w:r>
            <w:r w:rsidRPr="00F5280E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5280E" w:rsidRPr="00F5280E" w:rsidTr="00F5280E">
        <w:tc>
          <w:tcPr>
            <w:tcW w:w="2518" w:type="dxa"/>
            <w:vAlign w:val="center"/>
          </w:tcPr>
          <w:p w:rsidR="00273F8D" w:rsidRPr="00F5280E" w:rsidRDefault="00923438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111" w:type="dxa"/>
          </w:tcPr>
          <w:p w:rsidR="00273F8D" w:rsidRPr="00F5280E" w:rsidRDefault="00923438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поверхность с размерами 28±0,26×22±0,1 мм</w:t>
            </w:r>
          </w:p>
          <w:p w:rsidR="004B6AC0" w:rsidRPr="00F5280E" w:rsidRDefault="004B6AC0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длина 28±0,26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мм, ширина 22±0,1 мм</w:t>
            </w:r>
          </w:p>
        </w:tc>
        <w:tc>
          <w:tcPr>
            <w:tcW w:w="3685" w:type="dxa"/>
          </w:tcPr>
          <w:p w:rsidR="0033562E" w:rsidRPr="00F5280E" w:rsidRDefault="0033562E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микрометр (МК-50)</w:t>
            </w:r>
          </w:p>
        </w:tc>
      </w:tr>
      <w:tr w:rsidR="00F5280E" w:rsidRPr="00F5280E" w:rsidTr="00F5280E">
        <w:tc>
          <w:tcPr>
            <w:tcW w:w="2518" w:type="dxa"/>
            <w:vAlign w:val="center"/>
          </w:tcPr>
          <w:p w:rsidR="00273F8D" w:rsidRPr="00F5280E" w:rsidRDefault="00923438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Б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111" w:type="dxa"/>
          </w:tcPr>
          <w:p w:rsidR="00055E15" w:rsidRPr="00F5280E" w:rsidRDefault="00923438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поверхность с размерами 18,5×14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  <w:r w:rsidR="00055E15" w:rsidRPr="00F5280E">
              <w:rPr>
                <w:sz w:val="24"/>
                <w:szCs w:val="24"/>
                <w:lang w:eastAsia="ru-RU"/>
              </w:rPr>
              <w:t xml:space="preserve"> </w:t>
            </w:r>
          </w:p>
          <w:p w:rsidR="004B6AC0" w:rsidRPr="00F5280E" w:rsidRDefault="004B6AC0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lastRenderedPageBreak/>
              <w:t>длина 18,5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мм, ширина 14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3685" w:type="dxa"/>
          </w:tcPr>
          <w:p w:rsidR="0033562E" w:rsidRPr="00F5280E" w:rsidRDefault="0033562E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lastRenderedPageBreak/>
              <w:t>штангенциркуль (</w:t>
            </w:r>
            <w:r w:rsidRPr="00F5280E">
              <w:rPr>
                <w:sz w:val="24"/>
                <w:szCs w:val="24"/>
                <w:shd w:val="clear" w:color="auto" w:fill="FFFFFF"/>
              </w:rPr>
              <w:t>ШЦ-I-125)</w:t>
            </w:r>
            <w:r w:rsidRPr="00F5280E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5280E" w:rsidRPr="00F5280E" w:rsidTr="00F5280E">
        <w:tc>
          <w:tcPr>
            <w:tcW w:w="2518" w:type="dxa"/>
            <w:vAlign w:val="center"/>
          </w:tcPr>
          <w:p w:rsidR="00273F8D" w:rsidRPr="00F5280E" w:rsidRDefault="00923438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111" w:type="dxa"/>
          </w:tcPr>
          <w:p w:rsidR="00273F8D" w:rsidRPr="00F5280E" w:rsidRDefault="00923438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поверхность с размерами 18</w:t>
            </w:r>
            <w:r w:rsidRPr="00F5280E">
              <w:rPr>
                <w:sz w:val="24"/>
                <w:szCs w:val="24"/>
                <w:vertAlign w:val="subscript"/>
                <w:lang w:eastAsia="ru-RU"/>
              </w:rPr>
              <w:t>-0,2</w:t>
            </w:r>
            <w:r w:rsidR="005A53A5">
              <w:rPr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мм×13,5</w:t>
            </w:r>
            <w:r w:rsidRPr="00F5280E">
              <w:rPr>
                <w:sz w:val="24"/>
                <w:szCs w:val="24"/>
                <w:vertAlign w:val="subscript"/>
                <w:lang w:eastAsia="ru-RU"/>
              </w:rPr>
              <w:t xml:space="preserve">-0,1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</w:p>
          <w:p w:rsidR="004B6AC0" w:rsidRPr="00F5280E" w:rsidRDefault="004B6AC0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длина 18</w:t>
            </w:r>
            <w:r w:rsidRPr="00F5280E">
              <w:rPr>
                <w:sz w:val="24"/>
                <w:szCs w:val="24"/>
                <w:vertAlign w:val="subscript"/>
                <w:lang w:eastAsia="ru-RU"/>
              </w:rPr>
              <w:t>-0,2</w:t>
            </w:r>
            <w:r w:rsidR="005A53A5">
              <w:rPr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мм, ширина 13,5</w:t>
            </w:r>
            <w:r w:rsidRPr="00F5280E">
              <w:rPr>
                <w:sz w:val="24"/>
                <w:szCs w:val="24"/>
                <w:vertAlign w:val="subscript"/>
                <w:lang w:eastAsia="ru-RU"/>
              </w:rPr>
              <w:t xml:space="preserve">-0,1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3685" w:type="dxa"/>
          </w:tcPr>
          <w:p w:rsidR="0033562E" w:rsidRPr="00F5280E" w:rsidRDefault="0033562E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микрометр (МК-50)</w:t>
            </w:r>
          </w:p>
        </w:tc>
      </w:tr>
      <w:tr w:rsidR="00F5280E" w:rsidRPr="00F5280E" w:rsidTr="00F5280E">
        <w:tc>
          <w:tcPr>
            <w:tcW w:w="2518" w:type="dxa"/>
            <w:vAlign w:val="center"/>
          </w:tcPr>
          <w:p w:rsidR="00273F8D" w:rsidRPr="00F5280E" w:rsidRDefault="00923438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4111" w:type="dxa"/>
          </w:tcPr>
          <w:p w:rsidR="00273F8D" w:rsidRPr="00F5280E" w:rsidRDefault="00942DF4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 xml:space="preserve">отверстие </w:t>
            </w:r>
            <w:r w:rsidRPr="00F5280E">
              <w:rPr>
                <w:sz w:val="24"/>
                <w:szCs w:val="24"/>
                <w:lang w:eastAsia="ru-RU"/>
              </w:rPr>
              <w:sym w:font="Symbol" w:char="F0C6"/>
            </w:r>
            <w:r w:rsidRPr="00F5280E">
              <w:rPr>
                <w:sz w:val="24"/>
                <w:szCs w:val="24"/>
                <w:lang w:eastAsia="ru-RU"/>
              </w:rPr>
              <w:t>9,8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 xml:space="preserve">мм на глубину </w:t>
            </w:r>
            <w:r w:rsidRPr="00F5280E">
              <w:rPr>
                <w:sz w:val="24"/>
                <w:szCs w:val="24"/>
                <w:lang w:val="en-US" w:eastAsia="ru-RU"/>
              </w:rPr>
              <w:t>l</w:t>
            </w:r>
            <w:r w:rsidRPr="00F5280E">
              <w:rPr>
                <w:sz w:val="24"/>
                <w:szCs w:val="24"/>
                <w:lang w:eastAsia="ru-RU"/>
              </w:rPr>
              <w:t>=40±0,31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</w:p>
          <w:p w:rsidR="004B6AC0" w:rsidRPr="00F5280E" w:rsidRDefault="004B6AC0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диаметр отверстия 9,8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мм, глубина отверстия 40±0,31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3685" w:type="dxa"/>
          </w:tcPr>
          <w:p w:rsidR="0033562E" w:rsidRPr="00F5280E" w:rsidRDefault="0033562E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штангенциркуль (</w:t>
            </w:r>
            <w:r w:rsidRPr="00F5280E">
              <w:rPr>
                <w:sz w:val="24"/>
                <w:szCs w:val="24"/>
                <w:shd w:val="clear" w:color="auto" w:fill="FFFFFF"/>
              </w:rPr>
              <w:t>ШЦ-I-125)</w:t>
            </w:r>
            <w:r w:rsidRPr="00F5280E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5280E" w:rsidRPr="00F5280E" w:rsidTr="00F5280E">
        <w:tc>
          <w:tcPr>
            <w:tcW w:w="2518" w:type="dxa"/>
            <w:vAlign w:val="center"/>
          </w:tcPr>
          <w:p w:rsidR="00923438" w:rsidRPr="00F5280E" w:rsidRDefault="00923438" w:rsidP="00F5280E">
            <w:pPr>
              <w:jc w:val="center"/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Б</w:t>
            </w:r>
            <w:proofErr w:type="gramStart"/>
            <w:r w:rsidRPr="00F5280E">
              <w:rPr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111" w:type="dxa"/>
          </w:tcPr>
          <w:p w:rsidR="00923438" w:rsidRPr="00F5280E" w:rsidRDefault="00942DF4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 xml:space="preserve">отверстие </w:t>
            </w:r>
            <w:r w:rsidRPr="00F5280E">
              <w:rPr>
                <w:sz w:val="24"/>
                <w:szCs w:val="24"/>
                <w:lang w:eastAsia="ru-RU"/>
              </w:rPr>
              <w:sym w:font="Symbol" w:char="F0C6"/>
            </w:r>
            <w:r w:rsidRPr="00F5280E">
              <w:rPr>
                <w:sz w:val="24"/>
                <w:szCs w:val="24"/>
                <w:lang w:eastAsia="ru-RU"/>
              </w:rPr>
              <w:t xml:space="preserve">10Н11 </w:t>
            </w:r>
            <w:r w:rsidRPr="00F5280E">
              <w:rPr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 xml:space="preserve">мм на глубину </w:t>
            </w:r>
            <w:r w:rsidRPr="00F5280E">
              <w:rPr>
                <w:sz w:val="24"/>
                <w:szCs w:val="24"/>
                <w:lang w:val="en-US" w:eastAsia="ru-RU"/>
              </w:rPr>
              <w:t>l</w:t>
            </w:r>
            <w:r w:rsidRPr="00F5280E">
              <w:rPr>
                <w:sz w:val="24"/>
                <w:szCs w:val="24"/>
                <w:lang w:eastAsia="ru-RU"/>
              </w:rPr>
              <w:t>=40±0,31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</w:p>
          <w:p w:rsidR="004B6AC0" w:rsidRPr="00F5280E" w:rsidRDefault="004B6AC0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диаметр отверстия 10Н11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мм, гл</w:t>
            </w:r>
            <w:r w:rsidRPr="00F5280E">
              <w:rPr>
                <w:sz w:val="24"/>
                <w:szCs w:val="24"/>
                <w:lang w:eastAsia="ru-RU"/>
              </w:rPr>
              <w:t>у</w:t>
            </w:r>
            <w:r w:rsidRPr="00F5280E">
              <w:rPr>
                <w:sz w:val="24"/>
                <w:szCs w:val="24"/>
                <w:lang w:eastAsia="ru-RU"/>
              </w:rPr>
              <w:t>бина отверстия 40±0,31</w:t>
            </w:r>
            <w:r w:rsidR="005A53A5">
              <w:rPr>
                <w:sz w:val="24"/>
                <w:szCs w:val="24"/>
                <w:lang w:eastAsia="ru-RU"/>
              </w:rPr>
              <w:t xml:space="preserve"> </w:t>
            </w:r>
            <w:r w:rsidRPr="00F5280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3685" w:type="dxa"/>
          </w:tcPr>
          <w:p w:rsidR="004B6AC0" w:rsidRPr="00F5280E" w:rsidRDefault="004B6AC0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 xml:space="preserve">гладкий калибр-пробка </w:t>
            </w:r>
            <w:r w:rsidRPr="00F5280E">
              <w:rPr>
                <w:sz w:val="24"/>
                <w:szCs w:val="24"/>
                <w:lang w:eastAsia="ru-RU"/>
              </w:rPr>
              <w:sym w:font="Symbol" w:char="F0C6"/>
            </w:r>
            <w:r w:rsidR="00F5280E" w:rsidRPr="00F5280E">
              <w:rPr>
                <w:sz w:val="24"/>
                <w:szCs w:val="24"/>
                <w:lang w:eastAsia="ru-RU"/>
              </w:rPr>
              <w:t>10Н11</w:t>
            </w:r>
          </w:p>
          <w:p w:rsidR="004B6AC0" w:rsidRPr="00F5280E" w:rsidRDefault="004B6AC0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(10Н11 ПР-НЕ 8133-0922)</w:t>
            </w:r>
          </w:p>
        </w:tc>
      </w:tr>
    </w:tbl>
    <w:p w:rsidR="005561CF" w:rsidRPr="00F5280E" w:rsidRDefault="005561CF" w:rsidP="00F528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071D" w:rsidRPr="00F5280E" w:rsidRDefault="00887528" w:rsidP="00F528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2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F5280E" w:rsidRPr="00F5280E" w:rsidTr="00887528">
        <w:tc>
          <w:tcPr>
            <w:tcW w:w="7763" w:type="dxa"/>
          </w:tcPr>
          <w:p w:rsidR="00887528" w:rsidRPr="00F5280E" w:rsidRDefault="00887528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За каждую полностью и верно заполненную строку</w:t>
            </w:r>
          </w:p>
        </w:tc>
        <w:tc>
          <w:tcPr>
            <w:tcW w:w="2091" w:type="dxa"/>
          </w:tcPr>
          <w:p w:rsidR="00887528" w:rsidRPr="00F5280E" w:rsidRDefault="00887528" w:rsidP="00F5280E">
            <w:pPr>
              <w:rPr>
                <w:sz w:val="24"/>
                <w:szCs w:val="24"/>
                <w:lang w:eastAsia="ru-RU"/>
              </w:rPr>
            </w:pPr>
            <w:r w:rsidRPr="00F5280E">
              <w:rPr>
                <w:sz w:val="24"/>
                <w:szCs w:val="24"/>
                <w:lang w:eastAsia="ru-RU"/>
              </w:rPr>
              <w:t>1 балл</w:t>
            </w:r>
          </w:p>
        </w:tc>
      </w:tr>
      <w:tr w:rsidR="00887528" w:rsidRPr="00F5280E" w:rsidTr="00887528">
        <w:tc>
          <w:tcPr>
            <w:tcW w:w="7763" w:type="dxa"/>
          </w:tcPr>
          <w:p w:rsidR="00887528" w:rsidRPr="00F5280E" w:rsidRDefault="00887528" w:rsidP="00F5280E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F5280E">
              <w:rPr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91" w:type="dxa"/>
          </w:tcPr>
          <w:p w:rsidR="00887528" w:rsidRPr="00F5280E" w:rsidRDefault="00887528" w:rsidP="00F5280E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F5280E">
              <w:rPr>
                <w:b/>
                <w:i/>
                <w:sz w:val="24"/>
                <w:szCs w:val="24"/>
                <w:lang w:eastAsia="ru-RU"/>
              </w:rPr>
              <w:t>6 баллов</w:t>
            </w:r>
          </w:p>
        </w:tc>
      </w:tr>
    </w:tbl>
    <w:p w:rsidR="00887528" w:rsidRPr="00F5280E" w:rsidRDefault="00887528" w:rsidP="00F52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7528" w:rsidRPr="00F5280E" w:rsidSect="003C4A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13"/>
    <w:multiLevelType w:val="hybridMultilevel"/>
    <w:tmpl w:val="E8C8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0251"/>
    <w:multiLevelType w:val="hybridMultilevel"/>
    <w:tmpl w:val="1DCA504C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>
    <w:nsid w:val="11644F0E"/>
    <w:multiLevelType w:val="hybridMultilevel"/>
    <w:tmpl w:val="1ED899A6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3348D"/>
    <w:multiLevelType w:val="hybridMultilevel"/>
    <w:tmpl w:val="E7264DB8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F0E35"/>
    <w:multiLevelType w:val="hybridMultilevel"/>
    <w:tmpl w:val="5952288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514A"/>
    <w:multiLevelType w:val="hybridMultilevel"/>
    <w:tmpl w:val="7F3E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0D84"/>
    <w:multiLevelType w:val="hybridMultilevel"/>
    <w:tmpl w:val="86D0777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7009A"/>
    <w:multiLevelType w:val="hybridMultilevel"/>
    <w:tmpl w:val="620C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27410"/>
    <w:multiLevelType w:val="hybridMultilevel"/>
    <w:tmpl w:val="B3622D2A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A5E30"/>
    <w:multiLevelType w:val="hybridMultilevel"/>
    <w:tmpl w:val="C0CE58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A3EF6"/>
    <w:multiLevelType w:val="hybridMultilevel"/>
    <w:tmpl w:val="4002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E7DF0"/>
    <w:multiLevelType w:val="multilevel"/>
    <w:tmpl w:val="7CB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0279E"/>
    <w:multiLevelType w:val="hybridMultilevel"/>
    <w:tmpl w:val="3EC6C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B390B"/>
    <w:multiLevelType w:val="multilevel"/>
    <w:tmpl w:val="41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F0906"/>
    <w:multiLevelType w:val="hybridMultilevel"/>
    <w:tmpl w:val="D0F8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B060C"/>
    <w:multiLevelType w:val="hybridMultilevel"/>
    <w:tmpl w:val="0C1E35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2057C"/>
    <w:multiLevelType w:val="hybridMultilevel"/>
    <w:tmpl w:val="254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56E24"/>
    <w:multiLevelType w:val="hybridMultilevel"/>
    <w:tmpl w:val="A05A08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542EE"/>
    <w:multiLevelType w:val="hybridMultilevel"/>
    <w:tmpl w:val="E9C6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55B92"/>
    <w:multiLevelType w:val="hybridMultilevel"/>
    <w:tmpl w:val="9084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94F5F"/>
    <w:multiLevelType w:val="hybridMultilevel"/>
    <w:tmpl w:val="5B8694E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686C47E5"/>
    <w:multiLevelType w:val="hybridMultilevel"/>
    <w:tmpl w:val="BC1E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D38A3"/>
    <w:multiLevelType w:val="hybridMultilevel"/>
    <w:tmpl w:val="36FE15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87CA0"/>
    <w:multiLevelType w:val="hybridMultilevel"/>
    <w:tmpl w:val="99060F1C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4">
    <w:nsid w:val="6EF458B8"/>
    <w:multiLevelType w:val="hybridMultilevel"/>
    <w:tmpl w:val="AF18BAA0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60FFF"/>
    <w:multiLevelType w:val="hybridMultilevel"/>
    <w:tmpl w:val="BA4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5F69"/>
    <w:multiLevelType w:val="hybridMultilevel"/>
    <w:tmpl w:val="2A02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35221"/>
    <w:multiLevelType w:val="hybridMultilevel"/>
    <w:tmpl w:val="ECF0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04C70"/>
    <w:multiLevelType w:val="hybridMultilevel"/>
    <w:tmpl w:val="6B5E56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19"/>
  </w:num>
  <w:num w:numId="13">
    <w:abstractNumId w:val="16"/>
  </w:num>
  <w:num w:numId="14">
    <w:abstractNumId w:val="18"/>
  </w:num>
  <w:num w:numId="15">
    <w:abstractNumId w:val="25"/>
  </w:num>
  <w:num w:numId="16">
    <w:abstractNumId w:val="17"/>
  </w:num>
  <w:num w:numId="17">
    <w:abstractNumId w:val="22"/>
  </w:num>
  <w:num w:numId="18">
    <w:abstractNumId w:val="28"/>
  </w:num>
  <w:num w:numId="19">
    <w:abstractNumId w:val="15"/>
  </w:num>
  <w:num w:numId="20">
    <w:abstractNumId w:val="9"/>
  </w:num>
  <w:num w:numId="21">
    <w:abstractNumId w:val="27"/>
  </w:num>
  <w:num w:numId="22">
    <w:abstractNumId w:val="26"/>
  </w:num>
  <w:num w:numId="23">
    <w:abstractNumId w:val="1"/>
  </w:num>
  <w:num w:numId="24">
    <w:abstractNumId w:val="21"/>
  </w:num>
  <w:num w:numId="25">
    <w:abstractNumId w:val="12"/>
  </w:num>
  <w:num w:numId="26">
    <w:abstractNumId w:val="5"/>
  </w:num>
  <w:num w:numId="27">
    <w:abstractNumId w:val="23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D2"/>
    <w:rsid w:val="0001071D"/>
    <w:rsid w:val="00013995"/>
    <w:rsid w:val="00031C7A"/>
    <w:rsid w:val="00054DBF"/>
    <w:rsid w:val="00055E15"/>
    <w:rsid w:val="0005736F"/>
    <w:rsid w:val="0006157A"/>
    <w:rsid w:val="000868FD"/>
    <w:rsid w:val="000A07E9"/>
    <w:rsid w:val="000A5869"/>
    <w:rsid w:val="000D0024"/>
    <w:rsid w:val="000D6CBC"/>
    <w:rsid w:val="000E5776"/>
    <w:rsid w:val="000F3037"/>
    <w:rsid w:val="000F6543"/>
    <w:rsid w:val="001216EC"/>
    <w:rsid w:val="0018042D"/>
    <w:rsid w:val="001929AC"/>
    <w:rsid w:val="001A3DC6"/>
    <w:rsid w:val="001D2CD2"/>
    <w:rsid w:val="001E06C9"/>
    <w:rsid w:val="001F11A8"/>
    <w:rsid w:val="001F390E"/>
    <w:rsid w:val="002169EF"/>
    <w:rsid w:val="00222188"/>
    <w:rsid w:val="0023022F"/>
    <w:rsid w:val="002328DB"/>
    <w:rsid w:val="002617B3"/>
    <w:rsid w:val="00266E08"/>
    <w:rsid w:val="00273F8D"/>
    <w:rsid w:val="002750B3"/>
    <w:rsid w:val="0029400D"/>
    <w:rsid w:val="00295E5B"/>
    <w:rsid w:val="002B5719"/>
    <w:rsid w:val="002F034B"/>
    <w:rsid w:val="002F0C51"/>
    <w:rsid w:val="003200E4"/>
    <w:rsid w:val="0033562E"/>
    <w:rsid w:val="0033784D"/>
    <w:rsid w:val="003454BF"/>
    <w:rsid w:val="00377DAD"/>
    <w:rsid w:val="003805B6"/>
    <w:rsid w:val="003A39C9"/>
    <w:rsid w:val="003A6984"/>
    <w:rsid w:val="003B1A53"/>
    <w:rsid w:val="003C4AAD"/>
    <w:rsid w:val="003D3F40"/>
    <w:rsid w:val="003D6DEC"/>
    <w:rsid w:val="003F2AA3"/>
    <w:rsid w:val="00422461"/>
    <w:rsid w:val="00472D05"/>
    <w:rsid w:val="0048446E"/>
    <w:rsid w:val="004A54F7"/>
    <w:rsid w:val="004B6AC0"/>
    <w:rsid w:val="004C0197"/>
    <w:rsid w:val="004C5597"/>
    <w:rsid w:val="004F0FA0"/>
    <w:rsid w:val="00500FAC"/>
    <w:rsid w:val="00504A6E"/>
    <w:rsid w:val="00524F71"/>
    <w:rsid w:val="005561CF"/>
    <w:rsid w:val="005731E3"/>
    <w:rsid w:val="005A2720"/>
    <w:rsid w:val="005A3631"/>
    <w:rsid w:val="005A53A5"/>
    <w:rsid w:val="005B06BC"/>
    <w:rsid w:val="005E14FD"/>
    <w:rsid w:val="00611CE4"/>
    <w:rsid w:val="00623603"/>
    <w:rsid w:val="00630294"/>
    <w:rsid w:val="00641181"/>
    <w:rsid w:val="006726A7"/>
    <w:rsid w:val="006819A8"/>
    <w:rsid w:val="00693354"/>
    <w:rsid w:val="006C2FBD"/>
    <w:rsid w:val="006E4323"/>
    <w:rsid w:val="006E78F6"/>
    <w:rsid w:val="007174E2"/>
    <w:rsid w:val="00731C77"/>
    <w:rsid w:val="00744B18"/>
    <w:rsid w:val="00745690"/>
    <w:rsid w:val="00747491"/>
    <w:rsid w:val="00754E1B"/>
    <w:rsid w:val="00757159"/>
    <w:rsid w:val="00784BF1"/>
    <w:rsid w:val="00796FD4"/>
    <w:rsid w:val="007A6969"/>
    <w:rsid w:val="007D0983"/>
    <w:rsid w:val="007D6FD6"/>
    <w:rsid w:val="007E717B"/>
    <w:rsid w:val="00804A97"/>
    <w:rsid w:val="00816182"/>
    <w:rsid w:val="00823253"/>
    <w:rsid w:val="00834CF0"/>
    <w:rsid w:val="008404D1"/>
    <w:rsid w:val="008503FE"/>
    <w:rsid w:val="00871E8A"/>
    <w:rsid w:val="0087338B"/>
    <w:rsid w:val="008865CF"/>
    <w:rsid w:val="00887528"/>
    <w:rsid w:val="008B170B"/>
    <w:rsid w:val="008B4912"/>
    <w:rsid w:val="008D32DB"/>
    <w:rsid w:val="008E1FC7"/>
    <w:rsid w:val="008E5FA3"/>
    <w:rsid w:val="00923438"/>
    <w:rsid w:val="00927768"/>
    <w:rsid w:val="0094022B"/>
    <w:rsid w:val="00942DF4"/>
    <w:rsid w:val="00952060"/>
    <w:rsid w:val="009602DA"/>
    <w:rsid w:val="00963E23"/>
    <w:rsid w:val="00975AC6"/>
    <w:rsid w:val="009A403C"/>
    <w:rsid w:val="009C0E0C"/>
    <w:rsid w:val="009C3D25"/>
    <w:rsid w:val="009D157F"/>
    <w:rsid w:val="009E55D2"/>
    <w:rsid w:val="009E6858"/>
    <w:rsid w:val="00A00289"/>
    <w:rsid w:val="00A15C9F"/>
    <w:rsid w:val="00A604C0"/>
    <w:rsid w:val="00A65253"/>
    <w:rsid w:val="00A77F1D"/>
    <w:rsid w:val="00A93E10"/>
    <w:rsid w:val="00AC39A4"/>
    <w:rsid w:val="00AD160A"/>
    <w:rsid w:val="00AD77D4"/>
    <w:rsid w:val="00AF4F5D"/>
    <w:rsid w:val="00B7372D"/>
    <w:rsid w:val="00B76599"/>
    <w:rsid w:val="00B9317D"/>
    <w:rsid w:val="00BA172B"/>
    <w:rsid w:val="00BB305D"/>
    <w:rsid w:val="00BC6861"/>
    <w:rsid w:val="00BE0126"/>
    <w:rsid w:val="00C04D48"/>
    <w:rsid w:val="00C06210"/>
    <w:rsid w:val="00C2294F"/>
    <w:rsid w:val="00C258E7"/>
    <w:rsid w:val="00C42279"/>
    <w:rsid w:val="00C835AA"/>
    <w:rsid w:val="00CD48CB"/>
    <w:rsid w:val="00CF1FF4"/>
    <w:rsid w:val="00D0060C"/>
    <w:rsid w:val="00D34D20"/>
    <w:rsid w:val="00D44EEC"/>
    <w:rsid w:val="00D4720A"/>
    <w:rsid w:val="00D508D5"/>
    <w:rsid w:val="00D50D3A"/>
    <w:rsid w:val="00D67AB3"/>
    <w:rsid w:val="00D74F1A"/>
    <w:rsid w:val="00D758A8"/>
    <w:rsid w:val="00D85629"/>
    <w:rsid w:val="00DA03AF"/>
    <w:rsid w:val="00DB4F94"/>
    <w:rsid w:val="00DB5165"/>
    <w:rsid w:val="00DB57AE"/>
    <w:rsid w:val="00DC36A2"/>
    <w:rsid w:val="00DD48C5"/>
    <w:rsid w:val="00DD7728"/>
    <w:rsid w:val="00E201E3"/>
    <w:rsid w:val="00E72223"/>
    <w:rsid w:val="00EA77D8"/>
    <w:rsid w:val="00ED1E19"/>
    <w:rsid w:val="00ED393A"/>
    <w:rsid w:val="00ED57A3"/>
    <w:rsid w:val="00EF17C4"/>
    <w:rsid w:val="00F0666F"/>
    <w:rsid w:val="00F265C4"/>
    <w:rsid w:val="00F36468"/>
    <w:rsid w:val="00F40CB8"/>
    <w:rsid w:val="00F50341"/>
    <w:rsid w:val="00F5280E"/>
    <w:rsid w:val="00F55FDA"/>
    <w:rsid w:val="00F67BD2"/>
    <w:rsid w:val="00F9742A"/>
    <w:rsid w:val="00FA1BFC"/>
    <w:rsid w:val="00FB2D5B"/>
    <w:rsid w:val="00FE7C1E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42279"/>
    <w:rPr>
      <w:color w:val="800080" w:themeColor="followedHyperlink"/>
      <w:u w:val="single"/>
    </w:rPr>
  </w:style>
  <w:style w:type="paragraph" w:customStyle="1" w:styleId="Default">
    <w:name w:val="Default"/>
    <w:rsid w:val="005B0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9602DA"/>
    <w:rPr>
      <w:i/>
      <w:iCs/>
    </w:rPr>
  </w:style>
  <w:style w:type="character" w:customStyle="1" w:styleId="apple-converted-space">
    <w:name w:val="apple-converted-space"/>
    <w:basedOn w:val="a0"/>
    <w:rsid w:val="00960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42279"/>
    <w:rPr>
      <w:color w:val="800080" w:themeColor="followedHyperlink"/>
      <w:u w:val="single"/>
    </w:rPr>
  </w:style>
  <w:style w:type="paragraph" w:customStyle="1" w:styleId="Default">
    <w:name w:val="Default"/>
    <w:rsid w:val="005B0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9602DA"/>
    <w:rPr>
      <w:i/>
      <w:iCs/>
    </w:rPr>
  </w:style>
  <w:style w:type="character" w:customStyle="1" w:styleId="apple-converted-space">
    <w:name w:val="apple-converted-space"/>
    <w:basedOn w:val="a0"/>
    <w:rsid w:val="0096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5296-E8AC-428F-8DD8-CE773F78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2021-03-17T08:27:00Z</dcterms:created>
  <dcterms:modified xsi:type="dcterms:W3CDTF">2021-03-17T08:27:00Z</dcterms:modified>
</cp:coreProperties>
</file>